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1B3E" w14:textId="77777777" w:rsidR="00A84943" w:rsidRPr="00EC21EF" w:rsidRDefault="00A84943" w:rsidP="00A8494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C21E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C21EF">
        <w:rPr>
          <w:rFonts w:ascii="Arial" w:eastAsiaTheme="minorEastAsia" w:hAnsi="Arial" w:cs="Arial"/>
          <w:b/>
          <w:sz w:val="20"/>
          <w:szCs w:val="28"/>
          <w:lang w:val="en-US"/>
        </w:rPr>
        <w:t>65</w:t>
      </w:r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C21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C21E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779123D" w14:textId="77777777" w:rsidR="00A84943" w:rsidRPr="00A84943" w:rsidRDefault="00A84943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ABD5340" w14:textId="77777777" w:rsidR="00A84943" w:rsidRDefault="00A84943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C2F94B7" w14:textId="77777777" w:rsidR="007C6157" w:rsidRPr="00EC21EF" w:rsidRDefault="007C6157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C21E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C21E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65</w:t>
      </w:r>
      <w:r w:rsidR="002B432F" w:rsidRPr="00EC21E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GOD’S SALVATION &amp; ABUNDANCE</w:t>
      </w:r>
    </w:p>
    <w:p w14:paraId="286921D9" w14:textId="77777777" w:rsidR="007C6157" w:rsidRDefault="007C6157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44454DA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65:1</w:t>
      </w:r>
      <w:r w:rsidRPr="00EC21EF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EC21EF">
        <w:rPr>
          <w:rFonts w:ascii="Arial" w:eastAsiaTheme="minorEastAsia" w:hAnsi="Arial" w:cs="Arial"/>
          <w:lang w:eastAsia="uk-UA"/>
        </w:rPr>
        <w:t>God</w:t>
      </w:r>
      <w:proofErr w:type="spellEnd"/>
      <w:r w:rsidR="002B432F" w:rsidRPr="00EC21EF">
        <w:rPr>
          <w:rFonts w:ascii="Arial" w:eastAsiaTheme="minorEastAsia" w:hAnsi="Arial" w:cs="Arial"/>
          <w:lang w:val="en-US" w:eastAsia="uk-UA"/>
        </w:rPr>
        <w:t xml:space="preserve"> our Holy One</w:t>
      </w:r>
      <w:r w:rsidRPr="00EC21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C21EF">
        <w:rPr>
          <w:rFonts w:ascii="Arial" w:eastAsiaTheme="minorEastAsia" w:hAnsi="Arial" w:cs="Arial"/>
          <w:lang w:eastAsia="uk-UA"/>
        </w:rPr>
        <w:t>it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right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for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us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r w:rsidR="00EF3641" w:rsidRPr="00EC21EF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praise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r w:rsidR="00EF3641" w:rsidRPr="00EC21EF">
        <w:rPr>
          <w:rFonts w:ascii="Arial" w:eastAsiaTheme="minorEastAsia" w:hAnsi="Arial" w:cs="Arial"/>
          <w:lang w:val="en-US" w:eastAsia="uk-UA"/>
        </w:rPr>
        <w:t>Ukraine</w:t>
      </w:r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keep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promises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, </w:t>
      </w:r>
    </w:p>
    <w:p w14:paraId="2C7812ED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65:2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because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answer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prayers</w:t>
      </w:r>
      <w:proofErr w:type="spellEnd"/>
      <w:r w:rsidR="00EF3641" w:rsidRPr="00EC21EF">
        <w:rPr>
          <w:rFonts w:ascii="Arial" w:eastAsiaTheme="minorEastAsia" w:hAnsi="Arial" w:cs="Arial"/>
          <w:lang w:val="en-US" w:eastAsia="uk-UA"/>
        </w:rPr>
        <w:t xml:space="preserve"> wonderfully</w:t>
      </w:r>
      <w:r w:rsidRPr="00EC21EF">
        <w:rPr>
          <w:rFonts w:ascii="Arial" w:eastAsiaTheme="minorEastAsia" w:hAnsi="Arial" w:cs="Arial"/>
          <w:lang w:eastAsia="uk-UA"/>
        </w:rPr>
        <w:t xml:space="preserve">. </w:t>
      </w:r>
      <w:r w:rsidR="00EF3641" w:rsidRPr="00EC21EF">
        <w:rPr>
          <w:rFonts w:ascii="Arial" w:eastAsiaTheme="minorEastAsia" w:hAnsi="Arial" w:cs="Arial"/>
          <w:lang w:val="en-US" w:eastAsia="uk-UA"/>
        </w:rPr>
        <w:t>MEN</w:t>
      </w:r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everywhere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will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come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proofErr w:type="gram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proofErr w:type="gramEnd"/>
      <w:r w:rsidRPr="00EC21EF">
        <w:rPr>
          <w:rFonts w:ascii="Arial" w:eastAsiaTheme="minorEastAsia" w:hAnsi="Arial" w:cs="Arial"/>
          <w:lang w:eastAsia="uk-UA"/>
        </w:rPr>
        <w:t xml:space="preserve"> </w:t>
      </w:r>
    </w:p>
    <w:p w14:paraId="157ADEE0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65:3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on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account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their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sins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C21EF">
        <w:rPr>
          <w:rFonts w:ascii="Arial" w:eastAsiaTheme="minorEastAsia" w:hAnsi="Arial" w:cs="Arial"/>
          <w:lang w:eastAsia="uk-UA"/>
        </w:rPr>
        <w:t>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faults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defeat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us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C21EF">
        <w:rPr>
          <w:rFonts w:ascii="Arial" w:eastAsiaTheme="minorEastAsia" w:hAnsi="Arial" w:cs="Arial"/>
          <w:lang w:eastAsia="uk-UA"/>
        </w:rPr>
        <w:t>but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forgive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them</w:t>
      </w:r>
      <w:proofErr w:type="spellEnd"/>
      <w:r w:rsidR="00EF3641" w:rsidRPr="00EC21EF">
        <w:rPr>
          <w:rFonts w:ascii="Arial" w:eastAsiaTheme="minorEastAsia" w:hAnsi="Arial" w:cs="Arial"/>
          <w:lang w:val="en-US" w:eastAsia="uk-UA"/>
        </w:rPr>
        <w:t xml:space="preserve"> and give them eternal life</w:t>
      </w:r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25C4E382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65:4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Happy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those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r w:rsidR="00EF7FC2" w:rsidRPr="00EC21EF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C21EF">
        <w:rPr>
          <w:rFonts w:ascii="Arial" w:eastAsiaTheme="minorEastAsia" w:hAnsi="Arial" w:cs="Arial"/>
          <w:lang w:eastAsia="uk-UA"/>
        </w:rPr>
        <w:t>whom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choose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C21EF">
        <w:rPr>
          <w:rFonts w:ascii="Arial" w:eastAsiaTheme="minorEastAsia" w:hAnsi="Arial" w:cs="Arial"/>
          <w:lang w:eastAsia="uk-UA"/>
        </w:rPr>
        <w:t>whom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bring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live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r w:rsidR="00EF3641" w:rsidRPr="00EC21EF">
        <w:rPr>
          <w:rFonts w:ascii="Arial" w:eastAsiaTheme="minorEastAsia" w:hAnsi="Arial" w:cs="Arial"/>
          <w:lang w:val="en-US" w:eastAsia="uk-UA"/>
        </w:rPr>
        <w:t>House of Prayer</w:t>
      </w:r>
      <w:r w:rsidRPr="00EC21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C21EF">
        <w:rPr>
          <w:rFonts w:ascii="Arial" w:eastAsiaTheme="minorEastAsia" w:hAnsi="Arial" w:cs="Arial"/>
          <w:lang w:eastAsia="uk-UA"/>
        </w:rPr>
        <w:t>We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shall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be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satisfied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good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things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r w:rsidR="00EF3641" w:rsidRPr="00EC21EF">
        <w:rPr>
          <w:rFonts w:ascii="Arial" w:eastAsiaTheme="minorEastAsia" w:hAnsi="Arial" w:cs="Arial"/>
          <w:lang w:val="en-US" w:eastAsia="uk-UA"/>
        </w:rPr>
        <w:t>heavenly family</w:t>
      </w:r>
      <w:r w:rsidRPr="00EC21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="00E65BCA"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65BCA" w:rsidRPr="00EC21EF">
        <w:rPr>
          <w:rFonts w:ascii="Arial" w:eastAsiaTheme="minorEastAsia" w:hAnsi="Arial" w:cs="Arial"/>
          <w:lang w:eastAsia="uk-UA"/>
        </w:rPr>
        <w:t>blessings</w:t>
      </w:r>
      <w:proofErr w:type="spellEnd"/>
      <w:r w:rsidR="00E65BCA"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65BCA"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="00E65BCA"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65BCA"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="00E65BCA"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65BCA" w:rsidRPr="00EC21EF">
        <w:rPr>
          <w:rFonts w:ascii="Arial" w:eastAsiaTheme="minorEastAsia" w:hAnsi="Arial" w:cs="Arial"/>
          <w:lang w:eastAsia="uk-UA"/>
        </w:rPr>
        <w:t>sacred</w:t>
      </w:r>
      <w:proofErr w:type="spellEnd"/>
      <w:r w:rsidR="00E65BCA"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65BCA" w:rsidRPr="00EC21EF">
        <w:rPr>
          <w:rFonts w:ascii="Arial" w:eastAsiaTheme="minorEastAsia" w:hAnsi="Arial" w:cs="Arial"/>
          <w:lang w:eastAsia="uk-UA"/>
        </w:rPr>
        <w:t>Presence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0D58CB8B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65:5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answer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us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by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giving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us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victory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do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wonderful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things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save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us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  <w:r w:rsidR="00EF7FC2" w:rsidRPr="00EC21EF">
        <w:rPr>
          <w:rFonts w:ascii="Arial" w:eastAsiaTheme="minorEastAsia" w:hAnsi="Arial" w:cs="Arial"/>
          <w:lang w:val="en-US" w:eastAsia="uk-UA"/>
        </w:rPr>
        <w:t>MEN</w:t>
      </w:r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all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over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world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across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distant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seas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trust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22855AC1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65:6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set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mountains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place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by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strength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showing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mighty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power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70F76DFC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65:7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calm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roar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seas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noise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waves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calm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uproar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peoples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5F434E83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65:8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whole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world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stands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awe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great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things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that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have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done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deeds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bring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shouts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joy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from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one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end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earth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other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3427DC12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65:9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show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care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for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r w:rsidR="00EF7FC2" w:rsidRPr="00EC21EF">
        <w:rPr>
          <w:rFonts w:ascii="Arial" w:eastAsiaTheme="minorEastAsia" w:hAnsi="Arial" w:cs="Arial"/>
          <w:lang w:val="en-US" w:eastAsia="uk-UA"/>
        </w:rPr>
        <w:t>our</w:t>
      </w:r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land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by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sending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rain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make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rich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fertile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fill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streams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water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provide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earth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crops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This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how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do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: </w:t>
      </w:r>
    </w:p>
    <w:p w14:paraId="78326844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65:10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send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abundant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rain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plowed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fields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soak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them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water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soften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soil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showers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cause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plants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grow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40D6EEB7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65:11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What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C21EF">
        <w:rPr>
          <w:rFonts w:ascii="Arial" w:eastAsiaTheme="minorEastAsia" w:hAnsi="Arial" w:cs="Arial"/>
          <w:lang w:eastAsia="uk-UA"/>
        </w:rPr>
        <w:t>rich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harvest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goodness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provides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EC21EF">
        <w:rPr>
          <w:rFonts w:ascii="Arial" w:eastAsiaTheme="minorEastAsia" w:hAnsi="Arial" w:cs="Arial"/>
          <w:lang w:eastAsia="uk-UA"/>
        </w:rPr>
        <w:t>Wherever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you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go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is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plenty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1090BF9F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65:12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pastures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filled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flocks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hillsides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full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joy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1C13E1C6" w14:textId="77777777" w:rsidR="0003754B" w:rsidRPr="00EC21EF" w:rsidRDefault="0003754B" w:rsidP="0003754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C21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C21EF">
        <w:rPr>
          <w:rFonts w:ascii="Arial" w:eastAsiaTheme="minorEastAsia" w:hAnsi="Arial" w:cs="Arial"/>
          <w:color w:val="008080"/>
          <w:lang w:eastAsia="uk-UA"/>
        </w:rPr>
        <w:t xml:space="preserve"> 65:13</w:t>
      </w:r>
      <w:r w:rsidRPr="00EC21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fields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covered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with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sheep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C21EF">
        <w:rPr>
          <w:rFonts w:ascii="Arial" w:eastAsiaTheme="minorEastAsia" w:hAnsi="Arial" w:cs="Arial"/>
          <w:lang w:eastAsia="uk-UA"/>
        </w:rPr>
        <w:t>the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valleys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are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full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of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wheat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EC21EF">
        <w:rPr>
          <w:rFonts w:ascii="Arial" w:eastAsiaTheme="minorEastAsia" w:hAnsi="Arial" w:cs="Arial"/>
          <w:lang w:eastAsia="uk-UA"/>
        </w:rPr>
        <w:t>Everything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shouts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and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sings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for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C21EF">
        <w:rPr>
          <w:rFonts w:ascii="Arial" w:eastAsiaTheme="minorEastAsia" w:hAnsi="Arial" w:cs="Arial"/>
          <w:lang w:eastAsia="uk-UA"/>
        </w:rPr>
        <w:t>joy</w:t>
      </w:r>
      <w:proofErr w:type="spellEnd"/>
      <w:r w:rsidRPr="00EC21EF">
        <w:rPr>
          <w:rFonts w:ascii="Arial" w:eastAsiaTheme="minorEastAsia" w:hAnsi="Arial" w:cs="Arial"/>
          <w:lang w:eastAsia="uk-UA"/>
        </w:rPr>
        <w:t xml:space="preserve">. </w:t>
      </w:r>
    </w:p>
    <w:p w14:paraId="41C92672" w14:textId="77777777" w:rsidR="00977ACD" w:rsidRPr="00EC21EF" w:rsidRDefault="00977ACD">
      <w:pPr>
        <w:rPr>
          <w:rFonts w:ascii="Arial" w:hAnsi="Arial" w:cs="Arial"/>
        </w:rPr>
      </w:pPr>
    </w:p>
    <w:sectPr w:rsidR="00977ACD" w:rsidRPr="00EC21EF" w:rsidSect="00E65BC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54B"/>
    <w:rsid w:val="0003754B"/>
    <w:rsid w:val="002B432F"/>
    <w:rsid w:val="007C6157"/>
    <w:rsid w:val="00977ACD"/>
    <w:rsid w:val="00A84943"/>
    <w:rsid w:val="00E65BCA"/>
    <w:rsid w:val="00EC21EF"/>
    <w:rsid w:val="00EF3641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0FE0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2016-05-19T12:26:00Z</dcterms:created>
  <dcterms:modified xsi:type="dcterms:W3CDTF">2021-04-20T16:50:00Z</dcterms:modified>
</cp:coreProperties>
</file>